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E544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47637A6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ПРИЈАВА НА КОНКУРС</w:t>
      </w:r>
    </w:p>
    <w:p w14:paraId="4E5AFF1B" w14:textId="77777777" w:rsidR="00F754DA" w:rsidRPr="000F58AD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  <w:lang w:val="sr-Latn-RS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13F9922B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34"/>
      </w:tblGrid>
      <w:tr w:rsidR="00F754DA" w14:paraId="256BED53" w14:textId="77777777" w:rsidTr="003858A5">
        <w:tc>
          <w:tcPr>
            <w:tcW w:w="95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869298D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МОЛИМО ДА ПОПУНИТЕ ОБАВЕЗНА ПОЉА КОЈА СУ ОЗНАЧЕНА ЗВЕЗДИЦОМ *</w:t>
            </w:r>
          </w:p>
        </w:tc>
      </w:tr>
      <w:tr w:rsidR="00F754DA" w14:paraId="16928016" w14:textId="77777777" w:rsidTr="003858A5">
        <w:tc>
          <w:tcPr>
            <w:tcW w:w="953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87C6098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0D488F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237"/>
        <w:gridCol w:w="4297"/>
      </w:tblGrid>
      <w:tr w:rsidR="00F754DA" w14:paraId="245A6642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3C1941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33C50E1C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11C526" w14:textId="0FBC1FB8" w:rsidR="00F754DA" w:rsidRPr="00E97E6E" w:rsidRDefault="00E01307" w:rsidP="002833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proofErr w:type="spellStart"/>
            <w:r w:rsidRPr="00E97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Подаци</w:t>
            </w:r>
            <w:proofErr w:type="spellEnd"/>
            <w:r w:rsidRPr="00E97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о </w:t>
            </w:r>
            <w:proofErr w:type="spellStart"/>
            <w:r w:rsidRPr="00E97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конкурсу</w:t>
            </w:r>
            <w:proofErr w:type="spellEnd"/>
            <w:r w:rsidR="00A34372" w:rsidRPr="00E97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</w:t>
            </w:r>
            <w:r w:rsidR="00343E1C" w:rsidRPr="00E97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-Интерни конкурс за попуњавање извршилачког радног места у Градској управи града Смедерева </w:t>
            </w:r>
          </w:p>
        </w:tc>
      </w:tr>
      <w:tr w:rsidR="00F754DA" w14:paraId="2F91EB7D" w14:textId="77777777" w:rsidTr="00343E1C"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B31A0" w14:textId="3FE6B4A0" w:rsidR="00343E1C" w:rsidRPr="00E97E6E" w:rsidRDefault="00E01307" w:rsidP="00343E1C">
            <w:pPr>
              <w:pStyle w:val="Heading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E97E6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Радно</w:t>
            </w:r>
            <w:proofErr w:type="spellEnd"/>
            <w:r w:rsidR="00343E1C" w:rsidRPr="00E97E6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97E6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место</w:t>
            </w:r>
            <w:proofErr w:type="spellEnd"/>
            <w:r w:rsidR="009F4658" w:rsidRPr="00E97E6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sr-Cyrl-RS"/>
              </w:rPr>
              <w:t>:</w:t>
            </w:r>
            <w:r w:rsidR="00343E1C" w:rsidRPr="00E97E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43E1C" w:rsidRPr="00E97E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  <w:t>Нормативно-правни послови, управно-правни и вануправни послови у области социјалне и здравствене заштите</w:t>
            </w:r>
          </w:p>
          <w:p w14:paraId="29BB10B4" w14:textId="38DBA78F" w:rsidR="00F754DA" w:rsidRPr="00E97E6E" w:rsidRDefault="00F754DA" w:rsidP="00D312B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7C9CA4" w14:textId="77777777" w:rsidR="00F754DA" w:rsidRPr="00E97E6E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97E6E">
              <w:rPr>
                <w:rFonts w:ascii="Times New Roman" w:eastAsia="Times New Roman" w:hAnsi="Times New Roman" w:cs="Times New Roman"/>
                <w:color w:val="000000" w:themeColor="text1"/>
              </w:rPr>
              <w:t>Шифра</w:t>
            </w:r>
            <w:proofErr w:type="spellEnd"/>
            <w:r w:rsidRPr="00E97E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97E6E">
              <w:rPr>
                <w:rFonts w:ascii="Times New Roman" w:eastAsia="Times New Roman" w:hAnsi="Times New Roman" w:cs="Times New Roman"/>
                <w:color w:val="000000" w:themeColor="text1"/>
              </w:rPr>
              <w:t>пријаве</w:t>
            </w:r>
            <w:proofErr w:type="spellEnd"/>
          </w:p>
        </w:tc>
      </w:tr>
      <w:tr w:rsidR="00F754DA" w14:paraId="79584664" w14:textId="77777777" w:rsidTr="00343E1C"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03DED3" w14:textId="77777777" w:rsidR="00F754DA" w:rsidRPr="00E97E6E" w:rsidRDefault="0028338B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E97E6E">
              <w:rPr>
                <w:rFonts w:ascii="Times New Roman" w:eastAsia="Times New Roman" w:hAnsi="Times New Roman" w:cs="Times New Roman"/>
                <w:color w:val="000000" w:themeColor="text1"/>
              </w:rPr>
              <w:t>Звање</w:t>
            </w:r>
            <w:proofErr w:type="spellEnd"/>
            <w:r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/положај</w:t>
            </w:r>
            <w:r w:rsidR="00DD2C1E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: </w:t>
            </w:r>
            <w:r w:rsidR="008E0A03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Саветник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87F1EA" w14:textId="2E2DAE65" w:rsidR="00F754DA" w:rsidRPr="00E97E6E" w:rsidRDefault="00750241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E97E6E">
              <w:rPr>
                <w:rFonts w:ascii="Times New Roman" w:eastAsia="Times New Roman" w:hAnsi="Times New Roman" w:cs="Times New Roman"/>
                <w:color w:val="000000" w:themeColor="text1"/>
              </w:rPr>
              <w:t>Орган</w:t>
            </w:r>
            <w:proofErr w:type="spellEnd"/>
            <w:r w:rsidR="0028338B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, служба или организација</w:t>
            </w:r>
            <w:r w:rsidR="00DD2C1E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:</w:t>
            </w:r>
            <w:r w:rsidR="00C75F1D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Градска управа</w:t>
            </w:r>
            <w:r w:rsidR="006B4EEE" w:rsidRPr="00E97E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4EEE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града Смедерева</w:t>
            </w:r>
            <w:r w:rsidR="00366DC4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, </w:t>
            </w:r>
            <w:r w:rsidR="00DD2C1E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Одељење за</w:t>
            </w:r>
            <w:r w:rsidR="006B4EEE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r w:rsidR="00343E1C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јавне </w:t>
            </w:r>
            <w:proofErr w:type="gramStart"/>
            <w:r w:rsidR="00343E1C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службе ,</w:t>
            </w:r>
            <w:proofErr w:type="gramEnd"/>
            <w:r w:rsidR="00343E1C" w:rsidRPr="00E97E6E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Одсек за социјалну и здравствену заштиту</w:t>
            </w:r>
          </w:p>
        </w:tc>
      </w:tr>
    </w:tbl>
    <w:p w14:paraId="4A9166D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49"/>
      </w:tblGrid>
      <w:tr w:rsidR="00F754DA" w14:paraId="45AB14C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723DB9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19B8670E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F480A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BE749A3" w14:textId="77777777" w:rsidTr="003858A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5655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10AD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3DFC163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00E1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54F9258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0AA45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934FE2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E13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3106199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0C8914F6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211B63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0B5548C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F5C9D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4CA7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4C93229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792D0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C0C8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19E2845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9628E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B45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 w14:paraId="1BDE40F1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7B87A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10E2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4394C90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E22C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6A57289B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3B1E7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0C48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1F7D817F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BDA11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D9E6F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2CDDA5B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7D35244E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E2BB11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03C79D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BEAE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95334A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1B4D1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68CA8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2EE2E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C4934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завршетка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4E96235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7E27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584D2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5455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92B2F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AF877BC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984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9A5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B6AE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E053B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E3B61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6427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016B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74FA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B67CE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3200B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CC6A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386D4A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5965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6F2D17E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97F8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3877735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FA3B0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754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25645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87529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14:paraId="2E0C0D3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90DBA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4834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044C8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F9750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07302AF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632E1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B72D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221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E1E7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18322B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3AD6A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48BD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91F7A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D697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ED6FD7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49FB22E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8C7F47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B76D2E1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77847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217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B9FD6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3C182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E6C4A70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84C53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8FF4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B5F4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77C92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33D52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7074F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31B9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73C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2D20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360FC9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856D7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C4894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D4357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144F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30859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65F8216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269F5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3A8F7AEE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715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657E7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B0E6B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719DF18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6BD9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D53B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0AF4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E1FC6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8916E24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47EBF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350CE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3B97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23CD8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8918236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3B45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EDD0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543FE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2409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3C9D0C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3D119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D95C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06A2CC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5A635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2E7F37E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5DA03DF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18F9D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6C6F25E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75802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C208B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D56FA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2960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666F25E7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0E640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1FB7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CBF5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9294C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63B6F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B650D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0DF8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890B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A538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62C25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C7BD5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5ACD4CE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4863C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29C0E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A73C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98579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63E0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3C972F6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6CCC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E4EF9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547B254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4C3D2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D2EF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209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3249F0E2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518A9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3F1B2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02500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C536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B8315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5B17BEA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AAE7D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8DFA5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CA2C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0EBB1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2CCA1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5168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57D71AB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F8E64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A6153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7E0E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CAD6A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9A9AD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33FF5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70AEE2B3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280F0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D677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B7685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2A0B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F5BA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2BB7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62FF1B6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3BF3C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02D70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03FCB999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CC19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168DC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2C1FEBD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EEB83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7F5EFDD0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A654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F9B10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09145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5721954D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3C001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DC18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A44E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E7BC924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6986D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668D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588F3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DE0237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195"/>
        <w:gridCol w:w="1720"/>
      </w:tblGrid>
      <w:tr w:rsidR="00F754DA" w14:paraId="2B3B7F65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BDB8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3B4A44B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4CE69750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307C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9E3F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14872C92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47C8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F614C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5A567AC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C5AB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68B64B56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234E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A5979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B4F20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6ED4B933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751D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E84A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7AFA4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DF693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AD6B055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D1BF4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A3FA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A4C1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0CA101C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375E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2D981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30A22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3B0E896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D8B6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DA31B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674182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D7661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3556E36F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D093C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C1DE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800B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7F90EFD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5FECD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0EEEC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BBC0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97A6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8086DFC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C0F6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C6E5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6F046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8224B2F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0277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A73F5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37075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146692E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AB201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FB004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CE0705D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3DC4D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4DEE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D8C3E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0CC21905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43702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3221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2ED8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2C8A4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8B4B1BA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468A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2993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D723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BB109CB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131A6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E9394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478B1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11561D0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D168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B3C83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7157A5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5655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6E04611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CCCCE3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90D42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4B7E8546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10118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5190616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CB9E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AF6402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25FEB6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40802C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5781229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D7B1F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1D2B3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1B2C39FE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0AB97C33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8DE69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01900A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549DC473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A3BD66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7C1F084B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865A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143B679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4602FF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D8E0FD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CAE9A8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03A3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26EF36E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6AFE5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AC2C8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34A6C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4DC7AC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19F3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9180E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0AC2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55B875D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F53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2483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698D3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697108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64FBD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D2C4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39B3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E02C5A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62E3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C6AB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BEE27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9DA019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644F2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3DAF09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70CFA0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44CCC8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7B0C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A397AE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FEC7D3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0C7EC5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70FA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435B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1056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05B658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C1E1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E6729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C6454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6D534F4C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0161397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9FA60CB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5603CE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2C57676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80CB4F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6A8671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6FDDE2B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5E65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7480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84DB4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AF09EE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4EE3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2368D3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90FDF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AC41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7C0C34B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C59A0CA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4F50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CE29A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3F91838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119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701AE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825E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6534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06166B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6F2E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3AF95E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55AA9DF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216F4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19D1B047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7B977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EEF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0FE1F7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6ADB7B2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14:paraId="011190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1C64592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241F8B12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0BE00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769052AE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26E6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68F9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14:paraId="1A3500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2CEB8DB7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E6968EF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63A866B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E7A68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7ABF05B1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916621E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4A4D9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9C0C477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3DC866" w14:textId="77777777" w:rsidR="00F754DA" w:rsidRDefault="00F754DA"/>
    <w:sectPr w:rsidR="00F754DA" w:rsidSect="00270933">
      <w:pgSz w:w="12240" w:h="15840"/>
      <w:pgMar w:top="1417" w:right="1417" w:bottom="1135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11232"/>
    <w:rsid w:val="000C1658"/>
    <w:rsid w:val="000F58AD"/>
    <w:rsid w:val="00270933"/>
    <w:rsid w:val="0028338B"/>
    <w:rsid w:val="002F6E74"/>
    <w:rsid w:val="00336D80"/>
    <w:rsid w:val="00343E1C"/>
    <w:rsid w:val="00366DC4"/>
    <w:rsid w:val="003858A5"/>
    <w:rsid w:val="0039271A"/>
    <w:rsid w:val="004D34A7"/>
    <w:rsid w:val="006B4EEE"/>
    <w:rsid w:val="00750241"/>
    <w:rsid w:val="007B7F7C"/>
    <w:rsid w:val="008E0A03"/>
    <w:rsid w:val="008F00EC"/>
    <w:rsid w:val="009F4658"/>
    <w:rsid w:val="00A34372"/>
    <w:rsid w:val="00B300FF"/>
    <w:rsid w:val="00B4283D"/>
    <w:rsid w:val="00C71CA4"/>
    <w:rsid w:val="00C75F1D"/>
    <w:rsid w:val="00C8496C"/>
    <w:rsid w:val="00CC5A6F"/>
    <w:rsid w:val="00D22D01"/>
    <w:rsid w:val="00D312BA"/>
    <w:rsid w:val="00DB4793"/>
    <w:rsid w:val="00DD2C1E"/>
    <w:rsid w:val="00E01307"/>
    <w:rsid w:val="00E53301"/>
    <w:rsid w:val="00E97E6E"/>
    <w:rsid w:val="00F23A58"/>
    <w:rsid w:val="00F2681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2C4"/>
  <w15:docId w15:val="{D06F0FE2-F28A-4A83-B723-087443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E1C"/>
    <w:pPr>
      <w:suppressAutoHyphens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Biljana Stanisavljevic</cp:lastModifiedBy>
  <cp:revision>2</cp:revision>
  <cp:lastPrinted>2024-03-19T09:07:00Z</cp:lastPrinted>
  <dcterms:created xsi:type="dcterms:W3CDTF">2024-04-29T11:01:00Z</dcterms:created>
  <dcterms:modified xsi:type="dcterms:W3CDTF">2024-04-29T11:01:00Z</dcterms:modified>
  <dc:language>en-US</dc:language>
</cp:coreProperties>
</file>